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ADFB" w14:textId="77777777" w:rsidR="00A55AF4" w:rsidRPr="00697C9C" w:rsidRDefault="008A4E9A" w:rsidP="00697C9C">
      <w:pPr>
        <w:tabs>
          <w:tab w:val="left" w:pos="34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Ciudad y fecha</w:t>
      </w:r>
    </w:p>
    <w:p w14:paraId="34AD47EE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Señores-</w:t>
      </w:r>
    </w:p>
    <w:p w14:paraId="76AD55D1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C9C">
        <w:rPr>
          <w:rFonts w:ascii="Times New Roman" w:hAnsi="Times New Roman" w:cs="Times New Roman"/>
          <w:b/>
          <w:sz w:val="24"/>
          <w:szCs w:val="24"/>
        </w:rPr>
        <w:t>MIEMBROS DE LA JUNTA DE PROTECCIÓN DE DERECHOS</w:t>
      </w:r>
    </w:p>
    <w:p w14:paraId="72C22364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D4A5E5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Yo,  NOMBRES Y APELLIDOS DEL DENUNCIANTE, de XXXX años de edad, domiciliado en esta ciudad de Quito en la dirección XXXXXXX, con número telefónico XXXXX y correo electrónico XXXXX, comparezco ante ustedes para poner en su conocimiento la siguiente denuncia:</w:t>
      </w:r>
    </w:p>
    <w:p w14:paraId="24ED11B1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C9C">
        <w:rPr>
          <w:rFonts w:ascii="Times New Roman" w:hAnsi="Times New Roman" w:cs="Times New Roman"/>
          <w:b/>
          <w:sz w:val="24"/>
          <w:szCs w:val="24"/>
        </w:rPr>
        <w:t>Datos de la víctima:</w:t>
      </w:r>
    </w:p>
    <w:p w14:paraId="35CC826D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Nombres y apellidos:</w:t>
      </w:r>
    </w:p>
    <w:p w14:paraId="01B4623F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Edad:</w:t>
      </w:r>
    </w:p>
    <w:p w14:paraId="0029CBC7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Sexo:</w:t>
      </w:r>
    </w:p>
    <w:p w14:paraId="5E7B504F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Domicilio:</w:t>
      </w:r>
    </w:p>
    <w:p w14:paraId="3BC4CE52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C9C">
        <w:rPr>
          <w:rFonts w:ascii="Times New Roman" w:hAnsi="Times New Roman" w:cs="Times New Roman"/>
          <w:b/>
          <w:sz w:val="24"/>
          <w:szCs w:val="24"/>
        </w:rPr>
        <w:t>Datos del presunto agresor o agresora:</w:t>
      </w:r>
    </w:p>
    <w:p w14:paraId="082BF164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Nombre y apellidos:</w:t>
      </w:r>
    </w:p>
    <w:p w14:paraId="18D83564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Sexo:</w:t>
      </w:r>
    </w:p>
    <w:p w14:paraId="3984E950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Domicilio (Es importante detallarlo de la manera más clara para las notificaciones, de ser posible, adjuntar croquis de domicilio):</w:t>
      </w:r>
    </w:p>
    <w:p w14:paraId="3AF76D71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Teléfono:</w:t>
      </w:r>
    </w:p>
    <w:p w14:paraId="412E578D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Correo:</w:t>
      </w:r>
    </w:p>
    <w:p w14:paraId="29E18B59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C9C">
        <w:rPr>
          <w:rFonts w:ascii="Times New Roman" w:hAnsi="Times New Roman" w:cs="Times New Roman"/>
          <w:b/>
          <w:sz w:val="24"/>
          <w:szCs w:val="24"/>
        </w:rPr>
        <w:t>Antecedentes (</w:t>
      </w:r>
      <w:r w:rsidRPr="00697C9C">
        <w:rPr>
          <w:rFonts w:ascii="Times New Roman" w:hAnsi="Times New Roman" w:cs="Times New Roman"/>
          <w:b/>
          <w:i/>
          <w:sz w:val="24"/>
          <w:szCs w:val="24"/>
        </w:rPr>
        <w:t xml:space="preserve">La descripción </w:t>
      </w:r>
      <w:r w:rsidR="00697C9C">
        <w:rPr>
          <w:rFonts w:ascii="Times New Roman" w:hAnsi="Times New Roman" w:cs="Times New Roman"/>
          <w:b/>
          <w:i/>
          <w:sz w:val="24"/>
          <w:szCs w:val="24"/>
        </w:rPr>
        <w:t xml:space="preserve">clara </w:t>
      </w:r>
      <w:r w:rsidRPr="00697C9C">
        <w:rPr>
          <w:rFonts w:ascii="Times New Roman" w:hAnsi="Times New Roman" w:cs="Times New Roman"/>
          <w:b/>
          <w:i/>
          <w:sz w:val="24"/>
          <w:szCs w:val="24"/>
        </w:rPr>
        <w:t>de los hechos</w:t>
      </w:r>
      <w:r w:rsidR="00697C9C">
        <w:rPr>
          <w:rFonts w:ascii="Times New Roman" w:hAnsi="Times New Roman" w:cs="Times New Roman"/>
          <w:b/>
          <w:i/>
          <w:sz w:val="24"/>
          <w:szCs w:val="24"/>
        </w:rPr>
        <w:t xml:space="preserve"> de la presunta vulneración de derechos</w:t>
      </w:r>
      <w:r w:rsidRPr="00697C9C">
        <w:rPr>
          <w:rFonts w:ascii="Times New Roman" w:hAnsi="Times New Roman" w:cs="Times New Roman"/>
          <w:b/>
          <w:sz w:val="24"/>
          <w:szCs w:val="24"/>
        </w:rPr>
        <w:t>):</w:t>
      </w:r>
    </w:p>
    <w:p w14:paraId="4CABA7FA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580912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7C9C">
        <w:rPr>
          <w:rFonts w:ascii="Times New Roman" w:hAnsi="Times New Roman" w:cs="Times New Roman"/>
          <w:b/>
          <w:sz w:val="24"/>
          <w:szCs w:val="24"/>
        </w:rPr>
        <w:t>Fudamentación</w:t>
      </w:r>
      <w:proofErr w:type="spellEnd"/>
      <w:r w:rsidRPr="00697C9C">
        <w:rPr>
          <w:rFonts w:ascii="Times New Roman" w:hAnsi="Times New Roman" w:cs="Times New Roman"/>
          <w:b/>
          <w:sz w:val="24"/>
          <w:szCs w:val="24"/>
        </w:rPr>
        <w:t xml:space="preserve"> Jurídica:</w:t>
      </w:r>
    </w:p>
    <w:p w14:paraId="7C60DCEA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Conforme lo reconoce la Constitución de la República, todos y todas tenemos derecho a la integridad física, psíquica, moral y sexual y, consecuentemente a una vida libre de violencia, en el ámbito público y privado (Art. 66, numeral 3), siendo además, una responsabilidad de los y las ecuatorianas el respetar los derechos humanos y luchar por su cumplimiento (Art. 83, numeral 5). En virtud de los antecedentes expuestos, amparados/as en lo dispuesto en el artículo 236 del Código de la Niñez y Adolescencia, concurro ante su autoridad con el objeto de poner en su conocimiento estos hechos y solicitar su intervención en la protección integral del niño, niña o adolescente en mención.</w:t>
      </w:r>
    </w:p>
    <w:p w14:paraId="2B07F412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 Se debe aclarar que, conforme lo determina la normativa vigente, estos hechos han sido referidos en términos de presunción o indiciarios, tanto en lo referente a la vulneración del derecho, así como de sus posibles responsables, en virtud que es de su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competencia/atribución y de los organismos públicos pertinentes el determinar a modo de certeza estos presupuestos.</w:t>
      </w:r>
    </w:p>
    <w:p w14:paraId="6B2B2224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Observaciones:</w:t>
      </w:r>
    </w:p>
    <w:p w14:paraId="70C9A37B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(</w:t>
      </w:r>
      <w:r w:rsidRPr="00697C9C">
        <w:rPr>
          <w:rFonts w:ascii="Times New Roman" w:hAnsi="Times New Roman" w:cs="Times New Roman"/>
          <w:i/>
          <w:sz w:val="24"/>
          <w:szCs w:val="24"/>
        </w:rPr>
        <w:t>Aquí puede detallar alguna solicitud en específico, ejemplo, se realicen evaluaciones de salud, psicológicas, etc</w:t>
      </w:r>
      <w:r w:rsidR="00697C9C">
        <w:rPr>
          <w:rFonts w:ascii="Times New Roman" w:hAnsi="Times New Roman" w:cs="Times New Roman"/>
          <w:i/>
          <w:sz w:val="24"/>
          <w:szCs w:val="24"/>
        </w:rPr>
        <w:t>.</w:t>
      </w:r>
      <w:r w:rsidRPr="00697C9C">
        <w:rPr>
          <w:rFonts w:ascii="Times New Roman" w:hAnsi="Times New Roman" w:cs="Times New Roman"/>
          <w:sz w:val="24"/>
          <w:szCs w:val="24"/>
        </w:rPr>
        <w:t>)</w:t>
      </w:r>
    </w:p>
    <w:p w14:paraId="02918ED0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206F0C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De ser necesario, recibiré notificaciones en la dirección consignada en la parte inicial de este documento, sin perjuicio de recibirlas en el siguiente correo electrónico.</w:t>
      </w:r>
      <w:r w:rsidR="00697C9C">
        <w:rPr>
          <w:rFonts w:ascii="Times New Roman" w:hAnsi="Times New Roman" w:cs="Times New Roman"/>
          <w:sz w:val="24"/>
          <w:szCs w:val="24"/>
        </w:rPr>
        <w:t xml:space="preserve"> XXXXXX</w:t>
      </w:r>
    </w:p>
    <w:p w14:paraId="6850DCA7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2DD37B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16BCDF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5890C7" w14:textId="77777777" w:rsidR="008A4E9A" w:rsidRPr="00697C9C" w:rsidRDefault="008A4E9A" w:rsidP="00697C9C">
      <w:pPr>
        <w:tabs>
          <w:tab w:val="left" w:pos="3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Adjunto: </w:t>
      </w:r>
      <w:r w:rsidRPr="00697C9C">
        <w:rPr>
          <w:rFonts w:ascii="Times New Roman" w:hAnsi="Times New Roman" w:cs="Times New Roman"/>
          <w:i/>
          <w:sz w:val="24"/>
          <w:szCs w:val="24"/>
        </w:rPr>
        <w:t>Detallar adjunto de ser el caso.</w:t>
      </w:r>
    </w:p>
    <w:sectPr w:rsidR="008A4E9A" w:rsidRPr="00697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9A"/>
    <w:rsid w:val="00697C9C"/>
    <w:rsid w:val="008A4E9A"/>
    <w:rsid w:val="00A55AF4"/>
    <w:rsid w:val="00B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9C5C"/>
  <w15:chartTrackingRefBased/>
  <w15:docId w15:val="{5FEDEE97-1F59-450F-BE6D-2AA27B30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Vigilancia</dc:creator>
  <cp:keywords/>
  <dc:description/>
  <cp:lastModifiedBy>Christian Carrera</cp:lastModifiedBy>
  <cp:revision>2</cp:revision>
  <dcterms:created xsi:type="dcterms:W3CDTF">2021-12-17T18:07:00Z</dcterms:created>
  <dcterms:modified xsi:type="dcterms:W3CDTF">2021-12-17T18:07:00Z</dcterms:modified>
</cp:coreProperties>
</file>